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4438"/>
        <w:gridCol w:w="421"/>
        <w:gridCol w:w="4080"/>
      </w:tblGrid>
      <w:tr w:rsidR="005B2BFE" w:rsidRPr="00692111" w:rsidTr="000216D8">
        <w:tc>
          <w:tcPr>
            <w:tcW w:w="9584" w:type="dxa"/>
            <w:gridSpan w:val="4"/>
            <w:shd w:val="clear" w:color="auto" w:fill="BFBFBF" w:themeFill="background1" w:themeFillShade="BF"/>
          </w:tcPr>
          <w:p w:rsidR="005B2BFE" w:rsidRPr="00692111" w:rsidRDefault="005B2BFE" w:rsidP="007B3E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2111">
              <w:rPr>
                <w:rFonts w:eastAsia="Times New Roman" w:cs="Times New Roman"/>
                <w:b/>
                <w:sz w:val="24"/>
                <w:szCs w:val="24"/>
              </w:rPr>
              <w:t>Christmas Would you Rather………</w:t>
            </w:r>
          </w:p>
        </w:tc>
      </w:tr>
      <w:tr w:rsidR="005B2BFE" w:rsidRPr="00692111" w:rsidTr="005B2BFE">
        <w:trPr>
          <w:trHeight w:val="938"/>
        </w:trPr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to loudly sing the chorus of Jingle Bells every time you walk into a room for a week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to wear a Santa suit to school every day for a week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 xml:space="preserve">Not celebrate Christmas this year 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Not celebrate your birthday this year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mistletoe hanging in your bedroom doorway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a large decorated Christmas tree in your bedroom doorway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Christmas tree tinsel for hai</w:t>
            </w:r>
            <w:bookmarkStart w:id="0" w:name="_GoBack"/>
            <w:bookmarkEnd w:id="0"/>
            <w:r w:rsidRPr="00692111">
              <w:rPr>
                <w:rFonts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fingernails that light up like Christmas lights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Eat your cereal with eggnog instead of milk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Eat a candy cane sandwich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Live in a giant gingerbread house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Ride on the Polar Express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allowed to only eat fruitcake for two days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allowed to only eat candy canes for two days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Write a five paragraph essay about the meaning of Christmas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Solve a page of Christmas-themed math problems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CE2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a nose that glows red like Rudol</w:t>
            </w:r>
            <w:r w:rsidR="00CE27F7" w:rsidRPr="00692111">
              <w:rPr>
                <w:rFonts w:eastAsia="Times New Roman" w:cs="Times New Roman"/>
                <w:sz w:val="24"/>
                <w:szCs w:val="24"/>
              </w:rPr>
              <w:t>ph</w:t>
            </w:r>
            <w:r w:rsidRPr="00692111">
              <w:rPr>
                <w:rFonts w:eastAsia="Times New Roman" w:cs="Times New Roman"/>
                <w:sz w:val="24"/>
                <w:szCs w:val="24"/>
              </w:rPr>
              <w:t xml:space="preserve">'s 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pointy ears like an elf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Receive socks for Christmas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Receive a dictionary for Christmas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given $100 for Christmas to buy things for yourself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given $1000 before Christmas to use to buy gifts for other people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Get many small presents for Christmas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Get one big present for Christmas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a job wrapping presents at the mall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Have a job taking pictures of children sitting on Santa's lap at the mall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one of Santa's elves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Be one of Santa's reindeer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 xml:space="preserve">See </w:t>
            </w:r>
            <w:r w:rsidRPr="00692111">
              <w:rPr>
                <w:rFonts w:eastAsia="Times New Roman" w:cs="Times New Roman"/>
                <w:i/>
                <w:iCs/>
                <w:sz w:val="24"/>
                <w:szCs w:val="24"/>
              </w:rPr>
              <w:t>the Nut Cracker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 xml:space="preserve">Dance in </w:t>
            </w:r>
            <w:r w:rsidRPr="00692111">
              <w:rPr>
                <w:rFonts w:eastAsia="Times New Roman" w:cs="Times New Roman"/>
                <w:i/>
                <w:iCs/>
                <w:sz w:val="24"/>
                <w:szCs w:val="24"/>
              </w:rPr>
              <w:t>the Nut Cracker</w:t>
            </w:r>
          </w:p>
        </w:tc>
      </w:tr>
      <w:tr w:rsidR="005B2BFE" w:rsidRPr="00692111" w:rsidTr="005B2BFE">
        <w:tc>
          <w:tcPr>
            <w:tcW w:w="645" w:type="dxa"/>
            <w:vAlign w:val="center"/>
          </w:tcPr>
          <w:p w:rsidR="005B2BFE" w:rsidRPr="00692111" w:rsidRDefault="005B2BFE" w:rsidP="005B2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8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Spend a day watching Christmas videos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B2BFE" w:rsidRPr="00692111" w:rsidRDefault="005B2BFE" w:rsidP="007B3E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92111">
              <w:rPr>
                <w:rFonts w:eastAsia="Times New Roman" w:cs="Times New Roman"/>
                <w:sz w:val="24"/>
                <w:szCs w:val="24"/>
              </w:rPr>
              <w:t>Spend a day Christmas shopping at the mall</w:t>
            </w:r>
          </w:p>
        </w:tc>
      </w:tr>
    </w:tbl>
    <w:p w:rsidR="002A2B55" w:rsidRDefault="002A2B55"/>
    <w:p w:rsidR="007B3E36" w:rsidRDefault="007B3E36" w:rsidP="00692111">
      <w:pPr>
        <w:pStyle w:val="ListParagraph"/>
      </w:pPr>
    </w:p>
    <w:sectPr w:rsidR="007B3E36" w:rsidSect="007B3E36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36E"/>
    <w:multiLevelType w:val="hybridMultilevel"/>
    <w:tmpl w:val="F82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6"/>
    <w:rsid w:val="002A2B55"/>
    <w:rsid w:val="004A1E2D"/>
    <w:rsid w:val="005B2BFE"/>
    <w:rsid w:val="00692111"/>
    <w:rsid w:val="007B3E36"/>
    <w:rsid w:val="00C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5</cp:revision>
  <dcterms:created xsi:type="dcterms:W3CDTF">2015-12-11T18:13:00Z</dcterms:created>
  <dcterms:modified xsi:type="dcterms:W3CDTF">2015-12-15T15:25:00Z</dcterms:modified>
</cp:coreProperties>
</file>